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8FEA" w14:textId="0D4962CF" w:rsidR="00804F03" w:rsidRDefault="0011021C" w:rsidP="00110178">
      <w:pPr>
        <w:ind w:left="6804" w:right="50"/>
        <w:jc w:val="right"/>
        <w:rPr>
          <w:rFonts w:ascii="Times New Roman" w:eastAsia="Calibri" w:hAnsi="Times New Roman" w:cs="Times New Roman"/>
        </w:rPr>
      </w:pPr>
      <w:r>
        <w:rPr>
          <w:rFonts w:ascii="Times New Roman" w:hAnsi="Times New Roman" w:cs="Times New Roman"/>
          <w:b/>
          <w:bCs/>
          <w:sz w:val="28"/>
          <w:szCs w:val="28"/>
          <w:lang w:val="en-US"/>
        </w:rPr>
        <w:t>R.1-2024</w:t>
      </w:r>
    </w:p>
    <w:p w14:paraId="11BCC3C6" w14:textId="77777777" w:rsidR="00804F03" w:rsidRDefault="00804F03" w:rsidP="00804F03">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804F03" w:rsidRPr="00110178" w14:paraId="28ED7B87" w14:textId="77777777" w:rsidTr="00804F03">
        <w:trPr>
          <w:trHeight w:val="7059"/>
        </w:trPr>
        <w:tc>
          <w:tcPr>
            <w:tcW w:w="4815" w:type="dxa"/>
          </w:tcPr>
          <w:p w14:paraId="11AF4C83" w14:textId="77777777" w:rsidR="00804F03" w:rsidRPr="00804F03" w:rsidRDefault="00804F03">
            <w:pPr>
              <w:spacing w:line="256" w:lineRule="auto"/>
              <w:jc w:val="both"/>
              <w:rPr>
                <w:rFonts w:ascii="Times New Roman" w:hAnsi="Times New Roman" w:cs="Times New Roman"/>
                <w:sz w:val="20"/>
                <w:szCs w:val="20"/>
              </w:rPr>
            </w:pPr>
          </w:p>
          <w:p w14:paraId="0D16FF4E" w14:textId="77777777" w:rsidR="00804F03" w:rsidRPr="00804F03" w:rsidRDefault="00804F03">
            <w:pPr>
              <w:spacing w:line="256" w:lineRule="auto"/>
              <w:jc w:val="center"/>
              <w:rPr>
                <w:rFonts w:ascii="Times New Roman" w:hAnsi="Times New Roman" w:cs="Times New Roman"/>
                <w:sz w:val="20"/>
                <w:szCs w:val="20"/>
              </w:rPr>
            </w:pPr>
            <w:r w:rsidRPr="00804F03">
              <w:rPr>
                <w:rFonts w:ascii="Times New Roman" w:hAnsi="Times New Roman" w:cs="Times New Roman"/>
                <w:sz w:val="20"/>
                <w:szCs w:val="20"/>
              </w:rPr>
              <w:t>ТИПОВАЯ ФОРМА СОГЛАСИЯ</w:t>
            </w:r>
          </w:p>
          <w:p w14:paraId="464D1247" w14:textId="77777777" w:rsidR="00804F03" w:rsidRPr="00804F03" w:rsidRDefault="00804F03">
            <w:pPr>
              <w:spacing w:line="256" w:lineRule="auto"/>
              <w:jc w:val="center"/>
              <w:rPr>
                <w:rFonts w:ascii="Times New Roman" w:hAnsi="Times New Roman" w:cs="Times New Roman"/>
                <w:sz w:val="20"/>
                <w:szCs w:val="20"/>
              </w:rPr>
            </w:pPr>
            <w:r w:rsidRPr="00804F03">
              <w:rPr>
                <w:rFonts w:ascii="Times New Roman" w:hAnsi="Times New Roman" w:cs="Times New Roman"/>
                <w:sz w:val="20"/>
                <w:szCs w:val="20"/>
              </w:rPr>
              <w:t>на обработку персональных данных</w:t>
            </w:r>
          </w:p>
          <w:p w14:paraId="15C2F773"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 xml:space="preserve">Я,_________________________________________________________________________, </w:t>
            </w:r>
          </w:p>
          <w:p w14:paraId="739BBF74" w14:textId="77777777" w:rsidR="00804F03" w:rsidRPr="00804F03" w:rsidRDefault="00804F03">
            <w:pPr>
              <w:spacing w:line="256" w:lineRule="auto"/>
              <w:jc w:val="center"/>
              <w:rPr>
                <w:rFonts w:ascii="Times New Roman" w:hAnsi="Times New Roman" w:cs="Times New Roman"/>
                <w:sz w:val="20"/>
                <w:szCs w:val="20"/>
              </w:rPr>
            </w:pPr>
            <w:r w:rsidRPr="00804F03">
              <w:rPr>
                <w:rFonts w:ascii="Times New Roman" w:hAnsi="Times New Roman" w:cs="Times New Roman"/>
                <w:sz w:val="20"/>
                <w:szCs w:val="20"/>
              </w:rPr>
              <w:t>(далее -Субъект)</w:t>
            </w:r>
          </w:p>
          <w:p w14:paraId="390CCCB0" w14:textId="77777777" w:rsidR="00804F03" w:rsidRPr="00804F03" w:rsidRDefault="00804F03">
            <w:pPr>
              <w:spacing w:line="256" w:lineRule="auto"/>
              <w:jc w:val="center"/>
              <w:rPr>
                <w:rFonts w:ascii="Times New Roman" w:hAnsi="Times New Roman" w:cs="Times New Roman"/>
                <w:sz w:val="20"/>
                <w:szCs w:val="20"/>
              </w:rPr>
            </w:pPr>
            <w:r w:rsidRPr="00804F03">
              <w:rPr>
                <w:rFonts w:ascii="Times New Roman" w:hAnsi="Times New Roman" w:cs="Times New Roman"/>
                <w:sz w:val="20"/>
                <w:szCs w:val="20"/>
              </w:rPr>
              <w:t>(фамилия, имя, отчество субъекта персональных данных)</w:t>
            </w:r>
          </w:p>
          <w:p w14:paraId="3B15460B"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в соответствии с п. 4 ст. 9 Федерального закона от 27.07.2006 № 152-ФЗ «О персональных данных»,</w:t>
            </w:r>
          </w:p>
          <w:p w14:paraId="3A2CE020"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зарегистрирован по адресу: ______________________________________</w:t>
            </w:r>
          </w:p>
          <w:p w14:paraId="669EF414"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______________________________________</w:t>
            </w:r>
          </w:p>
          <w:p w14:paraId="7B0695E7"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804F03">
              <w:rPr>
                <w:rFonts w:ascii="Times New Roman" w:hAnsi="Times New Roman" w:cs="Times New Roman"/>
                <w:sz w:val="20"/>
                <w:szCs w:val="20"/>
              </w:rPr>
              <w:t>, сведения о дате выдачи документа и выдавшем его органе)</w:t>
            </w:r>
          </w:p>
          <w:p w14:paraId="46B1BBAC"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(представитель субъекта персональных данных: _____________________________________,</w:t>
            </w:r>
          </w:p>
          <w:p w14:paraId="2B799FF6"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 xml:space="preserve"> (фамилия, имя, отчество представителя субъекта персональных данных)</w:t>
            </w:r>
          </w:p>
          <w:p w14:paraId="73FA581C"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Зарегистрирован по адресу: ______________________________________</w:t>
            </w:r>
          </w:p>
          <w:p w14:paraId="66132FC4"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_____________________________________</w:t>
            </w:r>
          </w:p>
          <w:p w14:paraId="091C6D50"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 xml:space="preserve">документ, удостоверяющий личность: </w:t>
            </w:r>
          </w:p>
          <w:p w14:paraId="229A5A40"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_____________________________________,</w:t>
            </w:r>
          </w:p>
          <w:p w14:paraId="168507F8"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(наименование документа, №, сведения о дате выдачи документа и выдавшем его органе)</w:t>
            </w:r>
          </w:p>
          <w:p w14:paraId="088F69D9" w14:textId="77777777" w:rsidR="00804F03" w:rsidRPr="00804F03" w:rsidRDefault="00804F03">
            <w:pPr>
              <w:spacing w:line="256" w:lineRule="auto"/>
              <w:jc w:val="both"/>
              <w:rPr>
                <w:rFonts w:ascii="Times New Roman" w:hAnsi="Times New Roman" w:cs="Times New Roman"/>
                <w:sz w:val="20"/>
                <w:szCs w:val="20"/>
              </w:rPr>
            </w:pPr>
          </w:p>
          <w:p w14:paraId="00DC5884"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203C79A6" w14:textId="77777777" w:rsidR="00804F03" w:rsidRPr="00804F03" w:rsidRDefault="00804F03">
            <w:pPr>
              <w:spacing w:line="256" w:lineRule="auto"/>
              <w:jc w:val="both"/>
              <w:rPr>
                <w:rFonts w:ascii="Times New Roman" w:hAnsi="Times New Roman" w:cs="Times New Roman"/>
                <w:sz w:val="20"/>
                <w:szCs w:val="20"/>
              </w:rPr>
            </w:pPr>
          </w:p>
          <w:p w14:paraId="4B13A9E6" w14:textId="77777777" w:rsidR="00804F03" w:rsidRDefault="00804F03">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4C69C4AB" w14:textId="77777777" w:rsidR="00804F03" w:rsidRDefault="00804F03">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10AAA9B1" w14:textId="77777777" w:rsidR="00804F03" w:rsidRDefault="00804F03">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7E3CAF68"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 accordance with paragraph 4 of article 9 of Federal law "On personal data" as of  July,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79222D40"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2F2EF5D9"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379A5A94"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3791A3F4"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No, information on  the date of  the document issue and  on the authority that issued the document)</w:t>
            </w:r>
          </w:p>
          <w:p w14:paraId="694B865A"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116E2C2D"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4AA1690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2D47119A"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1A7B158B"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7EF62BBE"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44F90558"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number, information on  the date of  the document issue and  on the authority that issued the document)</w:t>
            </w:r>
          </w:p>
          <w:p w14:paraId="204EDB69" w14:textId="77777777" w:rsidR="00804F03" w:rsidRDefault="00804F03">
            <w:pPr>
              <w:spacing w:line="256" w:lineRule="auto"/>
              <w:jc w:val="both"/>
              <w:rPr>
                <w:rFonts w:ascii="Times New Roman" w:hAnsi="Times New Roman" w:cs="Times New Roman"/>
                <w:sz w:val="20"/>
                <w:szCs w:val="20"/>
                <w:lang w:val="en-US"/>
              </w:rPr>
            </w:pPr>
          </w:p>
          <w:p w14:paraId="0C4407D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804F03" w:rsidRPr="00110178" w14:paraId="14304ECB" w14:textId="77777777" w:rsidTr="00804F03">
        <w:tc>
          <w:tcPr>
            <w:tcW w:w="4815" w:type="dxa"/>
            <w:hideMark/>
          </w:tcPr>
          <w:p w14:paraId="39A8BB44"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b/>
                <w:sz w:val="20"/>
                <w:szCs w:val="20"/>
              </w:rPr>
              <w:t xml:space="preserve">даю </w:t>
            </w:r>
            <w:r w:rsidRPr="00804F03">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924F5A6"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b/>
                <w:sz w:val="20"/>
                <w:szCs w:val="20"/>
              </w:rPr>
              <w:t>в цел</w:t>
            </w:r>
            <w:r w:rsidRPr="00804F03">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39F0A1E5"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lastRenderedPageBreak/>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5F7F97B2"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3CEB68C6"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E1F36FE" w14:textId="77777777" w:rsidR="00804F03" w:rsidRDefault="00804F03">
            <w:pPr>
              <w:spacing w:line="256" w:lineRule="auto"/>
              <w:jc w:val="both"/>
              <w:rPr>
                <w:rFonts w:ascii="Times New Roman" w:hAnsi="Times New Roman" w:cs="Times New Roman"/>
                <w:b/>
                <w:sz w:val="20"/>
                <w:szCs w:val="20"/>
                <w:lang w:val="en-US"/>
              </w:rPr>
            </w:pPr>
          </w:p>
          <w:p w14:paraId="7E8D778D"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The Personal Data  processing shall aim</w:t>
            </w:r>
            <w:r>
              <w:rPr>
                <w:rFonts w:ascii="Times New Roman" w:hAnsi="Times New Roman" w:cs="Times New Roman"/>
                <w:sz w:val="20"/>
                <w:szCs w:val="20"/>
                <w:lang w:val="en-US"/>
              </w:rPr>
              <w:t xml:space="preserve"> to ensure the performance of obligations, powers and functions </w:t>
            </w:r>
            <w:r>
              <w:rPr>
                <w:rFonts w:ascii="Times New Roman" w:hAnsi="Times New Roman" w:cs="Times New Roman"/>
                <w:sz w:val="20"/>
                <w:szCs w:val="20"/>
                <w:lang w:val="en-US"/>
              </w:rPr>
              <w:lastRenderedPageBreak/>
              <w:t>conferred upon the University under the legislation on education in the Russian Federation, labor laws, other laws and regulations, the University Charter, agreements and other transactions, and provide my legitimate rights and interests, as well.</w:t>
            </w:r>
          </w:p>
        </w:tc>
      </w:tr>
      <w:tr w:rsidR="00804F03" w:rsidRPr="00110178" w14:paraId="5A12D1BB" w14:textId="77777777" w:rsidTr="00804F03">
        <w:tc>
          <w:tcPr>
            <w:tcW w:w="4815" w:type="dxa"/>
            <w:hideMark/>
          </w:tcPr>
          <w:p w14:paraId="1C4B6AE2"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14502F3B"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University, under my written Consent shall have the right to transfer my Personal Data  to third parties indicated below (</w:t>
            </w:r>
          </w:p>
          <w:p w14:paraId="633096B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804F03" w:rsidRPr="00110178" w14:paraId="37DD357F" w14:textId="77777777" w:rsidTr="00804F03">
        <w:tc>
          <w:tcPr>
            <w:tcW w:w="4815" w:type="dxa"/>
            <w:hideMark/>
          </w:tcPr>
          <w:p w14:paraId="1F04D850"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804F03">
              <w:rPr>
                <w:rFonts w:ascii="Times New Roman" w:hAnsi="Times New Roman" w:cs="Times New Roman"/>
                <w:sz w:val="20"/>
                <w:szCs w:val="20"/>
              </w:rPr>
              <w:t>-</w:t>
            </w:r>
            <w:r>
              <w:rPr>
                <w:rFonts w:ascii="Times New Roman" w:hAnsi="Times New Roman" w:cs="Times New Roman"/>
                <w:sz w:val="20"/>
                <w:szCs w:val="20"/>
                <w:lang w:val="en-US"/>
              </w:rPr>
              <w:t>mail</w:t>
            </w:r>
            <w:r w:rsidRPr="00804F03">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17EB45B0"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804F03" w:rsidRPr="0011021C" w14:paraId="586EC4FE" w14:textId="77777777" w:rsidTr="00804F03">
        <w:trPr>
          <w:trHeight w:val="2218"/>
        </w:trPr>
        <w:tc>
          <w:tcPr>
            <w:tcW w:w="4815" w:type="dxa"/>
          </w:tcPr>
          <w:p w14:paraId="3C5A2AB2"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6A24B52B" w14:textId="77777777" w:rsidR="00804F03" w:rsidRPr="00804F03" w:rsidRDefault="00804F03">
            <w:pPr>
              <w:spacing w:line="256" w:lineRule="auto"/>
              <w:jc w:val="both"/>
              <w:rPr>
                <w:rFonts w:ascii="Times New Roman" w:hAnsi="Times New Roman" w:cs="Times New Roman"/>
                <w:sz w:val="20"/>
                <w:szCs w:val="20"/>
              </w:rPr>
            </w:pPr>
          </w:p>
          <w:p w14:paraId="1D472FE7"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4F057F5E"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0F419CF" w14:textId="77777777" w:rsidR="00804F03" w:rsidRDefault="00804F03">
            <w:pPr>
              <w:spacing w:line="256" w:lineRule="auto"/>
              <w:jc w:val="both"/>
              <w:rPr>
                <w:rFonts w:ascii="Times New Roman" w:hAnsi="Times New Roman" w:cs="Times New Roman"/>
                <w:sz w:val="20"/>
                <w:szCs w:val="20"/>
                <w:lang w:val="en-US"/>
              </w:rPr>
            </w:pPr>
          </w:p>
          <w:p w14:paraId="4F8ED9D0"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shall grant the  consent to his/her PD transfer to third parties via  the Internet information telecommunication network including the use of </w:t>
            </w:r>
          </w:p>
          <w:p w14:paraId="3646E292"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804F03" w:rsidRPr="0011021C" w14:paraId="265FE4D1" w14:textId="77777777" w:rsidTr="00804F03">
        <w:trPr>
          <w:trHeight w:val="3628"/>
        </w:trPr>
        <w:tc>
          <w:tcPr>
            <w:tcW w:w="4815" w:type="dxa"/>
          </w:tcPr>
          <w:p w14:paraId="2C8828D4"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E931DB6"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CE7C101"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1E4472A"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7D8ADD36" w14:textId="77777777" w:rsidR="00804F03" w:rsidRPr="00804F03" w:rsidRDefault="00804F03">
            <w:pPr>
              <w:spacing w:line="256" w:lineRule="auto"/>
              <w:jc w:val="both"/>
              <w:rPr>
                <w:rFonts w:ascii="Times New Roman" w:hAnsi="Times New Roman" w:cs="Times New Roman"/>
                <w:sz w:val="20"/>
                <w:szCs w:val="20"/>
              </w:rPr>
            </w:pPr>
            <w:r w:rsidRPr="00804F03">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53556158" w14:textId="77777777" w:rsidR="00804F03" w:rsidRPr="00804F03" w:rsidRDefault="00804F03">
            <w:pPr>
              <w:spacing w:line="256" w:lineRule="auto"/>
              <w:jc w:val="both"/>
              <w:rPr>
                <w:rFonts w:ascii="Times New Roman" w:hAnsi="Times New Roman" w:cs="Times New Roman"/>
                <w:sz w:val="20"/>
                <w:szCs w:val="20"/>
              </w:rPr>
            </w:pPr>
          </w:p>
        </w:tc>
        <w:tc>
          <w:tcPr>
            <w:tcW w:w="4536" w:type="dxa"/>
          </w:tcPr>
          <w:p w14:paraId="0D844935"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may withdraw the Consent provided the written application has been sent to the Data Processor in due course. </w:t>
            </w:r>
          </w:p>
          <w:p w14:paraId="26F940BC"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hereby confirms he/she has been informed about the consequences of the  Consent on Personal Data processing withdrawal.</w:t>
            </w:r>
          </w:p>
          <w:p w14:paraId="433534E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made aware of the current Regulations on protection, storage, processing and transfer of Subjects’ Personal Data  at the University, and of the current Regulation on the University Employees’ Personal Data processing.</w:t>
            </w:r>
          </w:p>
          <w:p w14:paraId="6B3B5C21" w14:textId="77777777" w:rsidR="00804F03" w:rsidRDefault="00804F03">
            <w:pPr>
              <w:spacing w:line="256" w:lineRule="auto"/>
              <w:jc w:val="both"/>
              <w:rPr>
                <w:rFonts w:ascii="Times New Roman" w:hAnsi="Times New Roman" w:cs="Times New Roman"/>
                <w:sz w:val="20"/>
                <w:szCs w:val="20"/>
                <w:lang w:val="en-US"/>
              </w:rPr>
            </w:pPr>
          </w:p>
          <w:p w14:paraId="5F4A5280"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414BE3B9"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176C074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804F03" w14:paraId="29D435D8" w14:textId="77777777" w:rsidTr="00804F03">
        <w:tc>
          <w:tcPr>
            <w:tcW w:w="4815" w:type="dxa"/>
            <w:hideMark/>
          </w:tcPr>
          <w:p w14:paraId="47D9FE57"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10FF3656"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804F03" w14:paraId="3895CEF2" w14:textId="77777777" w:rsidTr="00804F03">
        <w:tc>
          <w:tcPr>
            <w:tcW w:w="4815" w:type="dxa"/>
            <w:hideMark/>
          </w:tcPr>
          <w:p w14:paraId="4D226693"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3BC5FDB4"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(Subject written signature )</w:t>
            </w:r>
          </w:p>
          <w:p w14:paraId="35A2B63D" w14:textId="77777777" w:rsidR="00804F03" w:rsidRDefault="00804F0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3E35FF74" w14:textId="77777777" w:rsidR="00804F03" w:rsidRDefault="00804F03">
            <w:pPr>
              <w:spacing w:line="256" w:lineRule="auto"/>
              <w:jc w:val="both"/>
              <w:rPr>
                <w:rFonts w:ascii="Times New Roman" w:hAnsi="Times New Roman" w:cs="Times New Roman"/>
                <w:sz w:val="20"/>
                <w:szCs w:val="20"/>
                <w:lang w:val="en-US"/>
              </w:rPr>
            </w:pPr>
          </w:p>
        </w:tc>
      </w:tr>
      <w:tr w:rsidR="00804F03" w14:paraId="5264A31C" w14:textId="77777777" w:rsidTr="00804F03">
        <w:trPr>
          <w:trHeight w:val="387"/>
        </w:trPr>
        <w:tc>
          <w:tcPr>
            <w:tcW w:w="4815" w:type="dxa"/>
            <w:hideMark/>
          </w:tcPr>
          <w:p w14:paraId="6630F087" w14:textId="77777777" w:rsidR="00804F03" w:rsidRDefault="00804F03">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7E886A58" w14:textId="77777777" w:rsidR="00804F03" w:rsidRDefault="00804F03">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05917390" w14:textId="77777777" w:rsidR="00FB22F2" w:rsidRDefault="00FB22F2"/>
    <w:sectPr w:rsidR="00FB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A2"/>
    <w:rsid w:val="000A18A2"/>
    <w:rsid w:val="00110178"/>
    <w:rsid w:val="0011021C"/>
    <w:rsid w:val="00804F03"/>
    <w:rsid w:val="00FB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80F"/>
  <w15:chartTrackingRefBased/>
  <w15:docId w15:val="{C1D1347E-4F17-4B25-9B6E-9E20A48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F0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2023-11-21T09:49:00Z</dcterms:created>
  <dcterms:modified xsi:type="dcterms:W3CDTF">2023-11-21T12:23:00Z</dcterms:modified>
</cp:coreProperties>
</file>